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56" w:rsidRDefault="00821456" w:rsidP="00A7285B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As of </w:t>
      </w:r>
      <w:r w:rsidR="004C681B">
        <w:rPr>
          <w:b/>
          <w:u w:val="single"/>
        </w:rPr>
        <w:t>March 5, 2019</w:t>
      </w:r>
    </w:p>
    <w:p w:rsidR="00821456" w:rsidRDefault="00821456" w:rsidP="00A7285B">
      <w:pPr>
        <w:rPr>
          <w:b/>
          <w:u w:val="single"/>
        </w:rPr>
      </w:pPr>
    </w:p>
    <w:p w:rsidR="00821456" w:rsidRPr="00821456" w:rsidRDefault="00A4752C" w:rsidP="00A7285B">
      <w:pPr>
        <w:rPr>
          <w:b/>
          <w:u w:val="single"/>
        </w:rPr>
      </w:pPr>
      <w:proofErr w:type="spellStart"/>
      <w:r>
        <w:rPr>
          <w:b/>
          <w:u w:val="single"/>
        </w:rPr>
        <w:t>Vari</w:t>
      </w:r>
      <w:proofErr w:type="spellEnd"/>
      <w:r>
        <w:rPr>
          <w:b/>
          <w:u w:val="single"/>
        </w:rPr>
        <w:t xml:space="preserve">-Form Inc. – </w:t>
      </w:r>
      <w:r w:rsidRPr="00BF6E06">
        <w:rPr>
          <w:b/>
          <w:u w:val="single"/>
        </w:rPr>
        <w:t>E</w:t>
      </w:r>
      <w:r>
        <w:rPr>
          <w:b/>
          <w:u w:val="single"/>
        </w:rPr>
        <w:t>-</w:t>
      </w:r>
      <w:r w:rsidRPr="00BF6E06">
        <w:rPr>
          <w:b/>
          <w:u w:val="single"/>
        </w:rPr>
        <w:t xml:space="preserve">mail </w:t>
      </w:r>
      <w:r w:rsidR="00444DC6">
        <w:rPr>
          <w:b/>
          <w:u w:val="single"/>
        </w:rPr>
        <w:t xml:space="preserve">Service </w:t>
      </w:r>
      <w:r w:rsidRPr="00BF6E06">
        <w:rPr>
          <w:b/>
          <w:u w:val="single"/>
        </w:rPr>
        <w:t>List:</w:t>
      </w:r>
    </w:p>
    <w:p w:rsidR="00A7285B" w:rsidRDefault="00A7285B" w:rsidP="00A7285B"/>
    <w:p w:rsidR="00A7285B" w:rsidRDefault="00350793" w:rsidP="00A7285B">
      <w:hyperlink r:id="rId7" w:history="1">
        <w:r w:rsidR="00A4752C">
          <w:rPr>
            <w:color w:val="0000FF"/>
            <w:sz w:val="24"/>
            <w:u w:val="single" w:color="0000FF"/>
          </w:rPr>
          <w:t>tsandler@osler.com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8" w:history="1">
        <w:r w:rsidR="00A4752C">
          <w:rPr>
            <w:color w:val="0000FF"/>
            <w:sz w:val="24"/>
            <w:u w:val="single" w:color="0000FF"/>
          </w:rPr>
          <w:t>jmacdonald@osler.com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9" w:history="1">
        <w:r w:rsidR="00A4752C">
          <w:rPr>
            <w:color w:val="0000FF"/>
            <w:sz w:val="24"/>
            <w:u w:val="single" w:color="0000FF"/>
          </w:rPr>
          <w:t>rcarson@osler.com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10" w:history="1">
        <w:r w:rsidR="00A4752C" w:rsidRPr="00B52ED9">
          <w:rPr>
            <w:rStyle w:val="Hyperlink"/>
            <w:sz w:val="24"/>
          </w:rPr>
          <w:t>priesterer@osler.com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11" w:history="1">
        <w:r w:rsidR="00A4752C" w:rsidRPr="00B52ED9">
          <w:rPr>
            <w:rStyle w:val="Hyperlink"/>
            <w:sz w:val="24"/>
          </w:rPr>
          <w:t>jerickson@osler.com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12" w:history="1">
        <w:r w:rsidR="00A4752C" w:rsidRPr="00423BB7">
          <w:rPr>
            <w:rStyle w:val="Hyperlink"/>
            <w:sz w:val="24"/>
          </w:rPr>
          <w:t>macody@jonesday.com</w:t>
        </w:r>
      </w:hyperlink>
      <w:r w:rsidR="00A4752C">
        <w:rPr>
          <w:color w:val="0000FF"/>
          <w:sz w:val="24"/>
          <w:u w:val="single" w:color="0000FF"/>
        </w:rPr>
        <w:t xml:space="preserve">;  </w:t>
      </w:r>
      <w:hyperlink r:id="rId13" w:history="1">
        <w:r w:rsidR="00842884" w:rsidRPr="001F7D1B">
          <w:rPr>
            <w:rStyle w:val="Hyperlink"/>
            <w:sz w:val="24"/>
          </w:rPr>
          <w:t>twearsch@jonesday.com</w:t>
        </w:r>
      </w:hyperlink>
      <w:r w:rsidR="00A4752C">
        <w:rPr>
          <w:color w:val="0000FF"/>
          <w:sz w:val="24"/>
          <w:u w:val="single" w:color="0000FF"/>
        </w:rPr>
        <w:t>;</w:t>
      </w:r>
      <w:r w:rsidR="00842884">
        <w:rPr>
          <w:color w:val="0000FF"/>
          <w:sz w:val="24"/>
          <w:u w:val="single" w:color="0000FF"/>
        </w:rPr>
        <w:t xml:space="preserve"> </w:t>
      </w:r>
      <w:hyperlink r:id="rId14" w:history="1">
        <w:r w:rsidR="00842884" w:rsidRPr="001F7D1B">
          <w:rPr>
            <w:rStyle w:val="Hyperlink"/>
            <w:sz w:val="24"/>
          </w:rPr>
          <w:t>PTarry@alixpartners.com</w:t>
        </w:r>
      </w:hyperlink>
      <w:r w:rsidR="00842884">
        <w:rPr>
          <w:color w:val="0000FF"/>
          <w:sz w:val="24"/>
          <w:u w:val="single" w:color="0000FF"/>
        </w:rPr>
        <w:t xml:space="preserve">; </w:t>
      </w:r>
      <w:hyperlink r:id="rId15" w:history="1">
        <w:r w:rsidR="00A4752C">
          <w:rPr>
            <w:color w:val="0000FF"/>
            <w:sz w:val="24"/>
            <w:u w:val="single" w:color="0000FF"/>
          </w:rPr>
          <w:t>michael.mctaggart@pwc.com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16" w:history="1">
        <w:r w:rsidR="00A4752C">
          <w:rPr>
            <w:color w:val="0000FF"/>
            <w:sz w:val="24"/>
            <w:u w:val="single" w:color="0000FF"/>
          </w:rPr>
          <w:t>gregory.n.prince@pwc.com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17" w:history="1">
        <w:r w:rsidR="00A4752C" w:rsidRPr="001F7D1B">
          <w:rPr>
            <w:rStyle w:val="Hyperlink"/>
            <w:sz w:val="24"/>
          </w:rPr>
          <w:t>christine.l.sinclair@pwc.com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r w:rsidR="0081095C">
        <w:rPr>
          <w:color w:val="0000FF"/>
          <w:sz w:val="24"/>
          <w:u w:val="single" w:color="0000FF"/>
        </w:rPr>
        <w:t>natalia.chtcherbakova@ca.pwc.com</w:t>
      </w:r>
      <w:r w:rsidR="00A4752C">
        <w:rPr>
          <w:color w:val="0000FF"/>
          <w:sz w:val="24"/>
          <w:u w:val="single" w:color="0000FF"/>
        </w:rPr>
        <w:t xml:space="preserve">; </w:t>
      </w:r>
      <w:hyperlink r:id="rId18" w:history="1">
        <w:r w:rsidR="00A4752C">
          <w:rPr>
            <w:color w:val="0000FF"/>
            <w:sz w:val="24"/>
            <w:u w:val="single" w:color="0000FF"/>
          </w:rPr>
          <w:t>jgage@mccarthy.ca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19" w:history="1">
        <w:r w:rsidR="00DB41F4" w:rsidRPr="00B52ED9">
          <w:rPr>
            <w:rStyle w:val="Hyperlink"/>
            <w:sz w:val="24"/>
          </w:rPr>
          <w:t>tcourtis@mccarthy.ca</w:t>
        </w:r>
      </w:hyperlink>
      <w:r w:rsidR="00DB41F4">
        <w:rPr>
          <w:color w:val="0000FF"/>
          <w:sz w:val="24"/>
          <w:u w:val="single" w:color="0000FF"/>
        </w:rPr>
        <w:t xml:space="preserve">; </w:t>
      </w:r>
      <w:hyperlink r:id="rId20" w:history="1">
        <w:r w:rsidR="00DB41F4" w:rsidRPr="001F7D1B">
          <w:rPr>
            <w:rStyle w:val="Hyperlink"/>
            <w:sz w:val="24"/>
          </w:rPr>
          <w:t>hmeredith@mccarthy.ca</w:t>
        </w:r>
      </w:hyperlink>
      <w:r w:rsidR="00DB41F4">
        <w:rPr>
          <w:rStyle w:val="Hyperlink"/>
          <w:sz w:val="24"/>
        </w:rPr>
        <w:t xml:space="preserve">; </w:t>
      </w:r>
      <w:hyperlink r:id="rId21" w:history="1">
        <w:r w:rsidR="00A4752C">
          <w:rPr>
            <w:color w:val="0000FF"/>
            <w:sz w:val="24"/>
            <w:u w:val="single" w:color="0000FF"/>
          </w:rPr>
          <w:t>rjaipargas@blg.com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22" w:history="1">
        <w:r w:rsidR="00A4752C">
          <w:rPr>
            <w:color w:val="0000FF"/>
            <w:sz w:val="24"/>
            <w:u w:val="single" w:color="0000FF"/>
          </w:rPr>
          <w:t>milly.chow@blakes.com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23" w:history="1">
        <w:r w:rsidR="00A4752C">
          <w:rPr>
            <w:color w:val="0000FF"/>
            <w:sz w:val="24"/>
            <w:u w:val="single" w:color="0000FF"/>
          </w:rPr>
          <w:t>vanja.ginic@blakes.com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24" w:history="1">
        <w:r w:rsidR="00A4752C">
          <w:rPr>
            <w:color w:val="0000FF"/>
            <w:sz w:val="24"/>
            <w:u w:val="single" w:color="0000FF"/>
          </w:rPr>
          <w:t>evan.cobb@nortonrosefulbright.com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25" w:history="1">
        <w:r w:rsidR="00A4752C">
          <w:rPr>
            <w:color w:val="0000FF"/>
            <w:sz w:val="24"/>
            <w:u w:val="single" w:color="0000FF"/>
          </w:rPr>
          <w:t>david.amato@nortonrosefulbright.com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26" w:history="1">
        <w:r w:rsidR="00A4752C" w:rsidRPr="00423BB7">
          <w:rPr>
            <w:rStyle w:val="Hyperlink"/>
            <w:sz w:val="24"/>
          </w:rPr>
          <w:t>gluecksteinb@sullcrom.com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27" w:history="1">
        <w:r w:rsidR="00A4752C" w:rsidRPr="00423BB7">
          <w:rPr>
            <w:rStyle w:val="Hyperlink"/>
            <w:sz w:val="24"/>
          </w:rPr>
          <w:t>kranzleya@sullcrom.com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28" w:history="1">
        <w:r w:rsidR="00A4752C" w:rsidRPr="00423BB7">
          <w:rPr>
            <w:rStyle w:val="Hyperlink"/>
            <w:sz w:val="24"/>
          </w:rPr>
          <w:t>wum@sullcrom.com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29" w:history="1">
        <w:r w:rsidR="00A4752C" w:rsidRPr="00423BB7">
          <w:rPr>
            <w:rStyle w:val="Hyperlink"/>
            <w:sz w:val="24"/>
          </w:rPr>
          <w:t>zkurland@proskauer.com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30" w:history="1">
        <w:r w:rsidR="00A4752C" w:rsidRPr="007F2F41">
          <w:rPr>
            <w:rStyle w:val="Hyperlink"/>
            <w:sz w:val="24"/>
          </w:rPr>
          <w:t>brosen@proskauer.com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31" w:history="1">
        <w:r w:rsidR="00A4752C" w:rsidRPr="00B52ED9">
          <w:rPr>
            <w:rStyle w:val="Hyperlink"/>
            <w:sz w:val="24"/>
          </w:rPr>
          <w:t>pantoszyk@proskauer.com</w:t>
        </w:r>
      </w:hyperlink>
      <w:r w:rsidR="00A4752C">
        <w:rPr>
          <w:color w:val="0000FF"/>
          <w:sz w:val="24"/>
          <w:u w:val="single" w:color="0000FF"/>
        </w:rPr>
        <w:t xml:space="preserve">; </w:t>
      </w:r>
      <w:hyperlink r:id="rId32" w:history="1">
        <w:r w:rsidR="00A4752C" w:rsidRPr="00B52ED9">
          <w:rPr>
            <w:rStyle w:val="Hyperlink"/>
            <w:sz w:val="24"/>
          </w:rPr>
          <w:t>chris.burr@blakes.com</w:t>
        </w:r>
      </w:hyperlink>
      <w:r w:rsidR="00A4752C">
        <w:rPr>
          <w:color w:val="0000FF"/>
          <w:sz w:val="24"/>
          <w:u w:val="single" w:color="0000FF"/>
        </w:rPr>
        <w:t>;</w:t>
      </w:r>
      <w:r w:rsidR="00A4752C">
        <w:rPr>
          <w:rStyle w:val="Hyperlink"/>
          <w:sz w:val="24"/>
        </w:rPr>
        <w:t xml:space="preserve"> </w:t>
      </w:r>
      <w:hyperlink r:id="rId33" w:history="1">
        <w:r w:rsidR="00B46F8D" w:rsidRPr="00963366">
          <w:rPr>
            <w:rStyle w:val="Hyperlink"/>
            <w:sz w:val="24"/>
          </w:rPr>
          <w:t>mshinderman@milbank.com</w:t>
        </w:r>
      </w:hyperlink>
      <w:r w:rsidR="00B46F8D">
        <w:rPr>
          <w:sz w:val="24"/>
        </w:rPr>
        <w:t xml:space="preserve">; </w:t>
      </w:r>
      <w:hyperlink r:id="rId34" w:history="1">
        <w:r w:rsidR="00B46F8D" w:rsidRPr="0081095C">
          <w:rPr>
            <w:rStyle w:val="Hyperlink"/>
            <w:sz w:val="24"/>
          </w:rPr>
          <w:t>diane.winters@justice.gc.ca</w:t>
        </w:r>
      </w:hyperlink>
      <w:r w:rsidR="00B46F8D" w:rsidRPr="0081095C">
        <w:rPr>
          <w:sz w:val="24"/>
        </w:rPr>
        <w:t xml:space="preserve">; </w:t>
      </w:r>
      <w:hyperlink r:id="rId35" w:history="1">
        <w:r w:rsidR="00B46F8D" w:rsidRPr="0081095C">
          <w:rPr>
            <w:rStyle w:val="Hyperlink"/>
            <w:sz w:val="24"/>
          </w:rPr>
          <w:t>Kevin.Ohara@ontario.ca</w:t>
        </w:r>
      </w:hyperlink>
      <w:r w:rsidR="00CC59F5">
        <w:t xml:space="preserve">; </w:t>
      </w:r>
      <w:hyperlink r:id="rId36" w:history="1">
        <w:r w:rsidR="00983696" w:rsidRPr="0081095C">
          <w:rPr>
            <w:rStyle w:val="Hyperlink"/>
            <w:sz w:val="24"/>
          </w:rPr>
          <w:t>tvanklink@millerthomson.com</w:t>
        </w:r>
      </w:hyperlink>
      <w:r w:rsidR="00983696" w:rsidRPr="0081095C">
        <w:rPr>
          <w:rStyle w:val="Hyperlink"/>
          <w:sz w:val="24"/>
        </w:rPr>
        <w:t xml:space="preserve">; </w:t>
      </w:r>
      <w:hyperlink r:id="rId37" w:history="1">
        <w:r w:rsidR="00983696" w:rsidRPr="006C5CF0">
          <w:rPr>
            <w:rStyle w:val="Hyperlink"/>
            <w:sz w:val="24"/>
          </w:rPr>
          <w:t>djmiller@tgf.ca</w:t>
        </w:r>
      </w:hyperlink>
      <w:r w:rsidR="0097705E">
        <w:rPr>
          <w:rStyle w:val="Hyperlink"/>
          <w:sz w:val="24"/>
        </w:rPr>
        <w:t xml:space="preserve">; </w:t>
      </w:r>
      <w:hyperlink r:id="rId38" w:history="1">
        <w:r w:rsidR="0097705E" w:rsidRPr="008B0A45">
          <w:rPr>
            <w:rStyle w:val="Hyperlink"/>
            <w:sz w:val="24"/>
            <w:lang w:val="en-CA"/>
          </w:rPr>
          <w:t>jcontini@jcontinilaw.com</w:t>
        </w:r>
      </w:hyperlink>
    </w:p>
    <w:p w:rsidR="008F3A75" w:rsidRDefault="008F3A75" w:rsidP="00A7285B"/>
    <w:p w:rsidR="004C681B" w:rsidRPr="00ED796F" w:rsidRDefault="00350793" w:rsidP="004C681B">
      <w:pPr>
        <w:pStyle w:val="TableParagraph"/>
        <w:ind w:left="0"/>
        <w:rPr>
          <w:sz w:val="24"/>
          <w:lang w:val="en-CA"/>
        </w:rPr>
      </w:pPr>
      <w:hyperlink r:id="rId39" w:history="1">
        <w:r w:rsidR="004C681B" w:rsidRPr="00D131BA">
          <w:rPr>
            <w:rStyle w:val="Hyperlink"/>
            <w:sz w:val="24"/>
            <w:lang w:val="en-CA"/>
          </w:rPr>
          <w:t>gmiller@par-med.com</w:t>
        </w:r>
      </w:hyperlink>
      <w:r w:rsidR="004C681B">
        <w:rPr>
          <w:sz w:val="24"/>
          <w:lang w:val="en-CA"/>
        </w:rPr>
        <w:t xml:space="preserve">; </w:t>
      </w:r>
      <w:hyperlink r:id="rId40" w:history="1">
        <w:r w:rsidR="004C681B" w:rsidRPr="00D131BA">
          <w:rPr>
            <w:rStyle w:val="Hyperlink"/>
            <w:sz w:val="24"/>
            <w:lang w:val="en-CA"/>
          </w:rPr>
          <w:t>grantanthony@rogers.com</w:t>
        </w:r>
      </w:hyperlink>
      <w:r w:rsidR="004C681B">
        <w:rPr>
          <w:rStyle w:val="Hyperlink"/>
          <w:sz w:val="24"/>
          <w:lang w:val="en-CA"/>
        </w:rPr>
        <w:t xml:space="preserve">; </w:t>
      </w:r>
      <w:hyperlink r:id="rId41" w:history="1">
        <w:r w:rsidR="004C681B" w:rsidRPr="00D131BA">
          <w:rPr>
            <w:rStyle w:val="Hyperlink"/>
            <w:sz w:val="24"/>
            <w:lang w:val="en-CA"/>
          </w:rPr>
          <w:t>grosberg@solgro.com</w:t>
        </w:r>
      </w:hyperlink>
      <w:r w:rsidR="004C681B">
        <w:rPr>
          <w:rStyle w:val="Hyperlink"/>
          <w:sz w:val="24"/>
          <w:lang w:val="en-CA"/>
        </w:rPr>
        <w:t xml:space="preserve">; </w:t>
      </w:r>
      <w:hyperlink r:id="rId42" w:history="1">
        <w:r w:rsidR="004C681B" w:rsidRPr="00D131BA">
          <w:rPr>
            <w:rStyle w:val="Hyperlink"/>
            <w:sz w:val="24"/>
            <w:lang w:val="en-CA"/>
          </w:rPr>
          <w:t>rajesh12@sympatico.ca</w:t>
        </w:r>
      </w:hyperlink>
      <w:r w:rsidR="004C681B">
        <w:rPr>
          <w:sz w:val="24"/>
          <w:lang w:val="en-CA"/>
        </w:rPr>
        <w:t xml:space="preserve"> </w:t>
      </w:r>
    </w:p>
    <w:p w:rsidR="004C681B" w:rsidRPr="00E43703" w:rsidRDefault="00350793" w:rsidP="004C681B">
      <w:pPr>
        <w:pStyle w:val="TableParagraph"/>
        <w:ind w:left="0"/>
        <w:rPr>
          <w:sz w:val="24"/>
          <w:lang w:val="en-CA"/>
        </w:rPr>
      </w:pPr>
      <w:hyperlink r:id="rId43" w:history="1">
        <w:r w:rsidR="004C681B" w:rsidRPr="00D131BA">
          <w:rPr>
            <w:rStyle w:val="Hyperlink"/>
            <w:sz w:val="24"/>
            <w:lang w:val="en-CA"/>
          </w:rPr>
          <w:t>rkarora@rogers.com</w:t>
        </w:r>
      </w:hyperlink>
      <w:r w:rsidR="004C681B">
        <w:rPr>
          <w:rStyle w:val="Hyperlink"/>
          <w:sz w:val="24"/>
          <w:lang w:val="en-CA"/>
        </w:rPr>
        <w:t>;</w:t>
      </w:r>
      <w:r w:rsidR="004C681B">
        <w:rPr>
          <w:sz w:val="24"/>
          <w:lang w:val="en-CA"/>
        </w:rPr>
        <w:t xml:space="preserve"> </w:t>
      </w:r>
      <w:hyperlink r:id="rId44" w:history="1">
        <w:r w:rsidR="004C681B" w:rsidRPr="00D131BA">
          <w:rPr>
            <w:rStyle w:val="Hyperlink"/>
            <w:sz w:val="24"/>
            <w:lang w:val="en-CA"/>
          </w:rPr>
          <w:t>hareeshbhargav@gmail.com</w:t>
        </w:r>
      </w:hyperlink>
      <w:r w:rsidR="004C681B">
        <w:rPr>
          <w:sz w:val="24"/>
          <w:lang w:val="en-CA"/>
        </w:rPr>
        <w:t xml:space="preserve">; </w:t>
      </w:r>
      <w:hyperlink r:id="rId45" w:history="1">
        <w:r w:rsidR="004C681B" w:rsidRPr="00D131BA">
          <w:rPr>
            <w:rStyle w:val="Hyperlink"/>
            <w:sz w:val="24"/>
            <w:lang w:val="en-CA"/>
          </w:rPr>
          <w:t>kaurar@rogers.com</w:t>
        </w:r>
      </w:hyperlink>
      <w:r w:rsidR="004C681B">
        <w:rPr>
          <w:rStyle w:val="Hyperlink"/>
          <w:sz w:val="24"/>
          <w:lang w:val="en-CA"/>
        </w:rPr>
        <w:t xml:space="preserve">; </w:t>
      </w:r>
      <w:hyperlink r:id="rId46" w:history="1">
        <w:r w:rsidR="004C681B" w:rsidRPr="00D131BA">
          <w:rPr>
            <w:rStyle w:val="Hyperlink"/>
            <w:sz w:val="24"/>
            <w:szCs w:val="24"/>
          </w:rPr>
          <w:t>ejames@crownegroupllc.com</w:t>
        </w:r>
      </w:hyperlink>
      <w:r w:rsidR="004C681B">
        <w:rPr>
          <w:rStyle w:val="Hyperlink"/>
          <w:sz w:val="24"/>
          <w:szCs w:val="24"/>
        </w:rPr>
        <w:t xml:space="preserve">; </w:t>
      </w:r>
      <w:hyperlink r:id="rId47" w:history="1">
        <w:r w:rsidR="004C681B" w:rsidRPr="00D131BA">
          <w:rPr>
            <w:rStyle w:val="Hyperlink"/>
            <w:sz w:val="24"/>
            <w:szCs w:val="24"/>
            <w:lang w:val="en-CA"/>
          </w:rPr>
          <w:t>dcarkhuff@jonesday.com</w:t>
        </w:r>
      </w:hyperlink>
      <w:r w:rsidR="004C681B">
        <w:rPr>
          <w:rStyle w:val="Hyperlink"/>
          <w:sz w:val="24"/>
          <w:szCs w:val="24"/>
          <w:lang w:val="en-CA"/>
        </w:rPr>
        <w:t xml:space="preserve">; </w:t>
      </w:r>
      <w:hyperlink r:id="rId48" w:history="1">
        <w:r w:rsidR="004C681B" w:rsidRPr="00D131BA">
          <w:rPr>
            <w:rStyle w:val="Hyperlink"/>
            <w:sz w:val="24"/>
            <w:szCs w:val="24"/>
            <w:lang w:val="en-CA"/>
          </w:rPr>
          <w:t>Jim.lung@fcagroup.com</w:t>
        </w:r>
      </w:hyperlink>
      <w:r w:rsidR="004C681B">
        <w:rPr>
          <w:rStyle w:val="Hyperlink"/>
          <w:sz w:val="24"/>
          <w:szCs w:val="24"/>
          <w:lang w:val="en-CA"/>
        </w:rPr>
        <w:t xml:space="preserve">; </w:t>
      </w:r>
      <w:hyperlink r:id="rId49" w:history="1">
        <w:r w:rsidR="004C681B" w:rsidRPr="00D131BA">
          <w:rPr>
            <w:rStyle w:val="Hyperlink"/>
            <w:sz w:val="24"/>
            <w:szCs w:val="24"/>
          </w:rPr>
          <w:t>Arthur.conniff@gm.com</w:t>
        </w:r>
      </w:hyperlink>
      <w:r w:rsidR="004C681B">
        <w:rPr>
          <w:rStyle w:val="Hyperlink"/>
          <w:sz w:val="24"/>
          <w:szCs w:val="24"/>
        </w:rPr>
        <w:t xml:space="preserve">; </w:t>
      </w:r>
      <w:hyperlink r:id="rId50" w:history="1">
        <w:r w:rsidR="004C681B" w:rsidRPr="00D131BA">
          <w:rPr>
            <w:rStyle w:val="Hyperlink"/>
            <w:sz w:val="24"/>
            <w:szCs w:val="24"/>
          </w:rPr>
          <w:t>horkyk@gtlaw.com</w:t>
        </w:r>
      </w:hyperlink>
      <w:r w:rsidR="004C681B">
        <w:rPr>
          <w:rStyle w:val="Hyperlink"/>
          <w:sz w:val="24"/>
          <w:szCs w:val="24"/>
        </w:rPr>
        <w:t xml:space="preserve">; </w:t>
      </w:r>
      <w:hyperlink r:id="rId51" w:history="1">
        <w:r w:rsidR="004C681B" w:rsidRPr="00D131BA">
          <w:rPr>
            <w:rStyle w:val="Hyperlink"/>
            <w:sz w:val="24"/>
            <w:szCs w:val="24"/>
          </w:rPr>
          <w:t>mcmanusj@gtlaw.com</w:t>
        </w:r>
      </w:hyperlink>
      <w:r w:rsidR="004C681B">
        <w:rPr>
          <w:rStyle w:val="Hyperlink"/>
          <w:sz w:val="24"/>
          <w:szCs w:val="24"/>
        </w:rPr>
        <w:t xml:space="preserve">; </w:t>
      </w:r>
      <w:hyperlink r:id="rId52" w:history="1">
        <w:r w:rsidR="00E43703" w:rsidRPr="00D131BA">
          <w:rPr>
            <w:rStyle w:val="Hyperlink"/>
            <w:sz w:val="24"/>
            <w:szCs w:val="24"/>
          </w:rPr>
          <w:t>brownli@gtlaw.com</w:t>
        </w:r>
      </w:hyperlink>
      <w:r w:rsidR="00E43703">
        <w:rPr>
          <w:rStyle w:val="Hyperlink"/>
          <w:sz w:val="24"/>
          <w:szCs w:val="24"/>
        </w:rPr>
        <w:t xml:space="preserve">; </w:t>
      </w:r>
      <w:hyperlink r:id="rId53" w:history="1">
        <w:r w:rsidR="00E43703" w:rsidRPr="00E43703">
          <w:rPr>
            <w:rStyle w:val="Hyperlink"/>
            <w:sz w:val="24"/>
            <w:szCs w:val="24"/>
            <w:lang w:val="en-CA"/>
          </w:rPr>
          <w:t>ibmsvcs@ca.ibm.com</w:t>
        </w:r>
      </w:hyperlink>
      <w:r w:rsidR="00E43703" w:rsidRPr="00E43703">
        <w:rPr>
          <w:rStyle w:val="Hyperlink"/>
          <w:sz w:val="24"/>
          <w:szCs w:val="24"/>
          <w:lang w:val="en-CA"/>
        </w:rPr>
        <w:t xml:space="preserve">; </w:t>
      </w:r>
      <w:hyperlink r:id="rId54" w:history="1">
        <w:r w:rsidR="00E43703" w:rsidRPr="00D131BA">
          <w:rPr>
            <w:rStyle w:val="Hyperlink"/>
            <w:sz w:val="24"/>
            <w:szCs w:val="24"/>
          </w:rPr>
          <w:t>creditservices@livingstonintl.com</w:t>
        </w:r>
      </w:hyperlink>
      <w:r w:rsidR="00E43703">
        <w:rPr>
          <w:rStyle w:val="Hyperlink"/>
          <w:sz w:val="24"/>
          <w:szCs w:val="24"/>
        </w:rPr>
        <w:t xml:space="preserve">; </w:t>
      </w:r>
      <w:hyperlink r:id="rId55" w:history="1">
        <w:r w:rsidR="00E43703" w:rsidRPr="00E43703">
          <w:rPr>
            <w:rStyle w:val="Hyperlink"/>
            <w:sz w:val="24"/>
            <w:szCs w:val="24"/>
            <w:lang w:val="en-CA"/>
          </w:rPr>
          <w:t>marcel.larochelle@mercer.com</w:t>
        </w:r>
      </w:hyperlink>
      <w:r w:rsidR="00E43703">
        <w:rPr>
          <w:rStyle w:val="Hyperlink"/>
          <w:sz w:val="24"/>
          <w:szCs w:val="24"/>
        </w:rPr>
        <w:t xml:space="preserve">; </w:t>
      </w:r>
      <w:hyperlink r:id="rId56" w:history="1">
        <w:r w:rsidR="00E43703" w:rsidRPr="00E43703">
          <w:rPr>
            <w:rStyle w:val="Hyperlink"/>
            <w:sz w:val="24"/>
            <w:szCs w:val="24"/>
            <w:lang w:val="en-CA"/>
          </w:rPr>
          <w:t>cynthia.lo.bessette@mercer.com</w:t>
        </w:r>
      </w:hyperlink>
      <w:r w:rsidR="00E43703" w:rsidRPr="00E43703">
        <w:rPr>
          <w:rStyle w:val="Hyperlink"/>
          <w:sz w:val="24"/>
          <w:szCs w:val="24"/>
          <w:lang w:val="en-CA"/>
        </w:rPr>
        <w:t xml:space="preserve">; </w:t>
      </w:r>
      <w:hyperlink r:id="rId57" w:history="1">
        <w:r w:rsidR="00E43703" w:rsidRPr="00D131BA">
          <w:rPr>
            <w:rStyle w:val="Hyperlink"/>
            <w:sz w:val="24"/>
            <w:szCs w:val="24"/>
          </w:rPr>
          <w:t>Barry.Warren@Nissan-Usa.com</w:t>
        </w:r>
      </w:hyperlink>
      <w:r w:rsidR="00E43703">
        <w:rPr>
          <w:rStyle w:val="Hyperlink"/>
          <w:sz w:val="24"/>
          <w:szCs w:val="24"/>
        </w:rPr>
        <w:t xml:space="preserve">; </w:t>
      </w:r>
    </w:p>
    <w:sectPr w:rsidR="004C681B" w:rsidRPr="00E43703">
      <w:headerReference w:type="default" r:id="rId58"/>
      <w:footerReference w:type="default" r:id="rId59"/>
      <w:headerReference w:type="first" r:id="rId60"/>
      <w:footerReference w:type="first" r:id="rId61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793" w:rsidRDefault="00350793">
      <w:r>
        <w:separator/>
      </w:r>
    </w:p>
  </w:endnote>
  <w:endnote w:type="continuationSeparator" w:id="0">
    <w:p w:rsidR="00350793" w:rsidRDefault="0035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565" w:rsidRDefault="00A4752C">
    <w:pPr>
      <w:pStyle w:val="Footer"/>
    </w:pPr>
    <w:r>
      <w:rPr>
        <w:noProof/>
        <w:sz w:val="20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565" w:rsidRDefault="00E43703">
                          <w:pPr>
                            <w:pStyle w:val="DocsID"/>
                          </w:pPr>
                          <w:fldSimple w:instr=" DOCPROPERTY &quot;DocsID&quot;  \* MERGEFORMAT ">
                            <w:r w:rsidR="00444DC6">
                              <w:t>LEGAL_1:52844132.2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347183051" o:spid="_x0000_s1026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bGewIAAPs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kNQXjqpa6vYA+jCKKANGIZnBYxGmUeMemjREtsve2I4Ru2NBG35fp4MMxnbYKTpauFFQiQF&#10;/xK7ybx2Y/PvtRG7BuB/CBQ6LIR7fA18Cz+dg/30zVp/BwAA//8DAFBLAwQUAAYACAAAACEAVPam&#10;G9wAAAAGAQAADwAAAGRycy9kb3ducmV2LnhtbEyPwU7DMBBE70j8g7VI3KiTFKw0ZFMhpJwQB9oe&#10;4ObGixMRr6PYbcPfY05w3JnRzNt6u7hRnGkOg2eEfJWBIO68GdgiHPbtXQkiRM1Gj54J4ZsCbJvr&#10;q1pXxl/4jc67aEUq4VBphD7GqZIydD05HVZ+Ik7ep5+djumcrTSzvqRyN8oiy5R0euC00OuJnnvq&#10;vnYnh/Bh801bhvbhfe9L/5oZZV8WhXh7szw9goi0xL8w/OIndGgS09Gf2AQxIqRHIkKRKxDJvV8X&#10;STgibNYKZFPL//jNDwAAAP//AwBQSwECLQAUAAYACAAAACEAtoM4kv4AAADhAQAAEwAAAAAAAAAA&#10;AAAAAAAAAAAAW0NvbnRlbnRfVHlwZXNdLnhtbFBLAQItABQABgAIAAAAIQA4/SH/1gAAAJQBAAAL&#10;AAAAAAAAAAAAAAAAAC8BAABfcmVscy8ucmVsc1BLAQItABQABgAIAAAAIQC5aobGewIAAPsEAAAO&#10;AAAAAAAAAAAAAAAAAC4CAABkcnMvZTJvRG9jLnhtbFBLAQItABQABgAIAAAAIQBU9qYb3AAAAAYB&#10;AAAPAAAAAAAAAAAAAAAAANUEAABkcnMvZG93bnJldi54bWxQSwUGAAAAAAQABADzAAAA3gUAAAAA&#10;" o:allowincell="f" stroked="f">
              <v:textbox inset="0,0,0,18pt">
                <w:txbxContent>
                  <w:p w:rsidR="00603565" w:rsidRDefault="00A4752C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444DC6">
                      <w:t>LEGAL_1:52844132.2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565" w:rsidRDefault="00A4752C">
    <w:pPr>
      <w:pStyle w:val="Footer"/>
    </w:pPr>
    <w:r>
      <w:rPr>
        <w:noProof/>
        <w:sz w:val="20"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3565" w:rsidRDefault="00E43703">
                          <w:pPr>
                            <w:pStyle w:val="DocsID"/>
                          </w:pPr>
                          <w:fldSimple w:instr=" DOCPROPERTY &quot;DocsID&quot;  \* MERGEFORMAT ">
                            <w:r w:rsidR="00444DC6">
                              <w:t>LEGAL_1:52844132.2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/xfAIAAPoEAAAOAAAAZHJzL2Uyb0RvYy54bWysVNuO2yAQfa/Uf0C8Z32Jc7G1zqq7qauV&#10;thdp2+eKAI5RbaBAYm+r/nsHHKfp5aGq6gc8wMxhhnOG65uha9GRGyuULHFyFWPEJVVMyH2JP7yv&#10;ZmuMrCOSkVZJXuInbvHN5vmz614XPFWNahk3CECkLXpd4sY5XUSRpQ3viL1SmkvYrJXpiIOp2UfM&#10;kB7QuzZK43gZ9cowbRTl1sLqdtzEm4Bf15y6t3VtuUNtiSE3F0YTxp0fo801KfaG6EbQUxrkH7Lo&#10;iJBw6BlqSxxBByN+g+oENcqq2l1R1UWqrgXloQaoJol/qeaxIZqHWuByrD5fk/1/sPTN8Z1BggF3&#10;GEnSAUVbRe399mNVZfNslazn8SLx19RrW4D3owZ/N9yqwYf4kq1+UPSTRVLdNUTu+QtjVN9wwiDN&#10;EBldhI441oPs+teKwXnk4FQAGmrTeUC4FQToQNfTmSI+OERhMV1lc+AdIwp72WLlbUguIsUUrY11&#10;r7jqkDdKbEACAZ0cH6wbXSeXkL1qBatE24aJ2e/uWoOOBORShe+Ebi/dWumdpfJhI+K4AknCGX7P&#10;pxvo/5onaRbfpvmsWq5Xs6zKFrN8Fa9ncZLf5ss4y7Nt9c0nmGRFIxjj8kFIPkkxyf6O6lNTjCIK&#10;YkR9ifNFuhgpuszeXhYZh+9PRXbCQWe2oivx+uxECk/sS8mgbFI4ItrRjn5OPxACdzD9w60EGXjm&#10;Rw24YTcE4c0nde0UewJdGAW0AcPwqoDRKPMFox46tMT284EYjlF7L0Fbvp0nw0zGLhhpul56kRBJ&#10;Ib7EbjLv3Nj7B23EvgH4HwKFBgvpnh4D38GXc7Avn6zNdwA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GwXv8X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:rsidR="00603565" w:rsidRDefault="00A4752C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444DC6">
                      <w:t>LEGAL_1:52844132.2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793" w:rsidRDefault="00350793">
      <w:r>
        <w:separator/>
      </w:r>
    </w:p>
  </w:footnote>
  <w:footnote w:type="continuationSeparator" w:id="0">
    <w:p w:rsidR="00350793" w:rsidRDefault="0035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943337"/>
      <w:docPartObj>
        <w:docPartGallery w:val="Page Numbers (Top of Page)"/>
        <w:docPartUnique/>
      </w:docPartObj>
    </w:sdtPr>
    <w:sdtEndPr/>
    <w:sdtContent>
      <w:p w:rsidR="00BC55B9" w:rsidRDefault="00A4752C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703">
          <w:rPr>
            <w:noProof/>
          </w:rPr>
          <w:t>1</w:t>
        </w:r>
        <w:r>
          <w:rPr>
            <w:noProof/>
          </w:rPr>
          <w:fldChar w:fldCharType="end"/>
        </w:r>
        <w:r>
          <w:t>]</w:t>
        </w:r>
      </w:p>
    </w:sdtContent>
  </w:sdt>
  <w:p w:rsidR="00BC55B9" w:rsidRDefault="00BC5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565" w:rsidRDefault="00A4752C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IDAuthor" w:val="False"/>
    <w:docVar w:name="DocIDClientMatter" w:val="True"/>
    <w:docVar w:name="DocIDDate" w:val="False"/>
    <w:docVar w:name="DocIDLibrary" w:val="True"/>
    <w:docVar w:name="DocIDPrefix" w:val="True"/>
    <w:docVar w:name="DocIDType" w:val="AllPages"/>
    <w:docVar w:name="DocIDTypist" w:val="False"/>
    <w:docVar w:name="LegacyDocIDRemoved" w:val="True"/>
  </w:docVars>
  <w:rsids>
    <w:rsidRoot w:val="00CD520E"/>
    <w:rsid w:val="00003503"/>
    <w:rsid w:val="00023023"/>
    <w:rsid w:val="0003029D"/>
    <w:rsid w:val="000374C3"/>
    <w:rsid w:val="00091B52"/>
    <w:rsid w:val="00112B45"/>
    <w:rsid w:val="001F7D1B"/>
    <w:rsid w:val="0021650F"/>
    <w:rsid w:val="00232AD0"/>
    <w:rsid w:val="00253373"/>
    <w:rsid w:val="00264E70"/>
    <w:rsid w:val="002C04BB"/>
    <w:rsid w:val="002D14E7"/>
    <w:rsid w:val="00331D21"/>
    <w:rsid w:val="00350793"/>
    <w:rsid w:val="00375EBC"/>
    <w:rsid w:val="003B281A"/>
    <w:rsid w:val="003D1B68"/>
    <w:rsid w:val="00413ABB"/>
    <w:rsid w:val="00423BB7"/>
    <w:rsid w:val="00432C0C"/>
    <w:rsid w:val="00444DC6"/>
    <w:rsid w:val="004C681B"/>
    <w:rsid w:val="004D5EC4"/>
    <w:rsid w:val="0050144B"/>
    <w:rsid w:val="005875D2"/>
    <w:rsid w:val="005A0C81"/>
    <w:rsid w:val="00603565"/>
    <w:rsid w:val="006128E0"/>
    <w:rsid w:val="00625D85"/>
    <w:rsid w:val="006722B8"/>
    <w:rsid w:val="006754CF"/>
    <w:rsid w:val="00690EA8"/>
    <w:rsid w:val="0069117D"/>
    <w:rsid w:val="006D521B"/>
    <w:rsid w:val="006E24BD"/>
    <w:rsid w:val="007035C6"/>
    <w:rsid w:val="00726C4D"/>
    <w:rsid w:val="007660B8"/>
    <w:rsid w:val="007D29B7"/>
    <w:rsid w:val="007D436D"/>
    <w:rsid w:val="007F2F41"/>
    <w:rsid w:val="00801FC8"/>
    <w:rsid w:val="0081095C"/>
    <w:rsid w:val="00821456"/>
    <w:rsid w:val="00842884"/>
    <w:rsid w:val="008435D8"/>
    <w:rsid w:val="008522CD"/>
    <w:rsid w:val="00886B52"/>
    <w:rsid w:val="008D082C"/>
    <w:rsid w:val="008F3A75"/>
    <w:rsid w:val="008F636B"/>
    <w:rsid w:val="009565CE"/>
    <w:rsid w:val="009661D8"/>
    <w:rsid w:val="0097705E"/>
    <w:rsid w:val="00983696"/>
    <w:rsid w:val="009B2EC7"/>
    <w:rsid w:val="009B6B07"/>
    <w:rsid w:val="009D7B1C"/>
    <w:rsid w:val="009D7CC7"/>
    <w:rsid w:val="00A308A4"/>
    <w:rsid w:val="00A43C0B"/>
    <w:rsid w:val="00A4752C"/>
    <w:rsid w:val="00A57400"/>
    <w:rsid w:val="00A7285B"/>
    <w:rsid w:val="00B148F4"/>
    <w:rsid w:val="00B23FB6"/>
    <w:rsid w:val="00B46F8D"/>
    <w:rsid w:val="00B52ED9"/>
    <w:rsid w:val="00B53E60"/>
    <w:rsid w:val="00B67679"/>
    <w:rsid w:val="00B73B0A"/>
    <w:rsid w:val="00B748B9"/>
    <w:rsid w:val="00B774AE"/>
    <w:rsid w:val="00BC55B9"/>
    <w:rsid w:val="00BE47AD"/>
    <w:rsid w:val="00BF6E06"/>
    <w:rsid w:val="00C80A34"/>
    <w:rsid w:val="00C920C9"/>
    <w:rsid w:val="00C938DE"/>
    <w:rsid w:val="00CC59F5"/>
    <w:rsid w:val="00CD520E"/>
    <w:rsid w:val="00CF52E5"/>
    <w:rsid w:val="00D637B7"/>
    <w:rsid w:val="00D80F6A"/>
    <w:rsid w:val="00D846EA"/>
    <w:rsid w:val="00D84817"/>
    <w:rsid w:val="00D8766A"/>
    <w:rsid w:val="00DA37FA"/>
    <w:rsid w:val="00DB41F4"/>
    <w:rsid w:val="00DD1E6A"/>
    <w:rsid w:val="00DE3E95"/>
    <w:rsid w:val="00DE7B7E"/>
    <w:rsid w:val="00DF5361"/>
    <w:rsid w:val="00E01617"/>
    <w:rsid w:val="00E174D5"/>
    <w:rsid w:val="00E22C5F"/>
    <w:rsid w:val="00E31675"/>
    <w:rsid w:val="00E43703"/>
    <w:rsid w:val="00EF7590"/>
    <w:rsid w:val="00F07AE5"/>
    <w:rsid w:val="00F46659"/>
    <w:rsid w:val="00F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character" w:customStyle="1" w:styleId="DocID">
    <w:name w:val="DocID"/>
    <w:basedOn w:val="DefaultParagraphFont"/>
    <w:rsid w:val="00444DC6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wearsch@jonesday.com" TargetMode="External"/><Relationship Id="rId18" Type="http://schemas.openxmlformats.org/officeDocument/2006/relationships/hyperlink" Target="mailto:jgage@mccarthy.ca" TargetMode="External"/><Relationship Id="rId26" Type="http://schemas.openxmlformats.org/officeDocument/2006/relationships/hyperlink" Target="mailto:gluecksteinb@sullcrom.com" TargetMode="External"/><Relationship Id="rId39" Type="http://schemas.openxmlformats.org/officeDocument/2006/relationships/hyperlink" Target="mailto:gmiller@par-med.com" TargetMode="External"/><Relationship Id="rId21" Type="http://schemas.openxmlformats.org/officeDocument/2006/relationships/hyperlink" Target="mailto:rjaipargas@blg.com" TargetMode="External"/><Relationship Id="rId34" Type="http://schemas.openxmlformats.org/officeDocument/2006/relationships/hyperlink" Target="mailto:diane.winters@justice.gc.ca" TargetMode="External"/><Relationship Id="rId42" Type="http://schemas.openxmlformats.org/officeDocument/2006/relationships/hyperlink" Target="mailto:rajesh12@sympatico.ca" TargetMode="External"/><Relationship Id="rId47" Type="http://schemas.openxmlformats.org/officeDocument/2006/relationships/hyperlink" Target="mailto:dcarkhuff@jonesday.com" TargetMode="External"/><Relationship Id="rId50" Type="http://schemas.openxmlformats.org/officeDocument/2006/relationships/hyperlink" Target="mailto:horkyk@gtlaw.com" TargetMode="External"/><Relationship Id="rId55" Type="http://schemas.openxmlformats.org/officeDocument/2006/relationships/hyperlink" Target="mailto:marcel.larochelle@mercer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tsandler@osl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regory.n.prince@pwc.com" TargetMode="External"/><Relationship Id="rId29" Type="http://schemas.openxmlformats.org/officeDocument/2006/relationships/hyperlink" Target="mailto:zkurland@proskauer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evan.cobb@nortonrosefulbright.com" TargetMode="External"/><Relationship Id="rId32" Type="http://schemas.openxmlformats.org/officeDocument/2006/relationships/hyperlink" Target="mailto:chris.burr@blakes.com" TargetMode="External"/><Relationship Id="rId37" Type="http://schemas.openxmlformats.org/officeDocument/2006/relationships/hyperlink" Target="mailto:djmiller@tgf.ca" TargetMode="External"/><Relationship Id="rId40" Type="http://schemas.openxmlformats.org/officeDocument/2006/relationships/hyperlink" Target="mailto:grantanthony@rogers.com" TargetMode="External"/><Relationship Id="rId45" Type="http://schemas.openxmlformats.org/officeDocument/2006/relationships/hyperlink" Target="mailto:kaurar@rogers.com" TargetMode="External"/><Relationship Id="rId53" Type="http://schemas.openxmlformats.org/officeDocument/2006/relationships/hyperlink" Target="mailto:ibmsvcs@ca.ibm.com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hyperlink" Target="mailto:tcourtis@mccarthy.ca" TargetMode="External"/><Relationship Id="rId14" Type="http://schemas.openxmlformats.org/officeDocument/2006/relationships/hyperlink" Target="mailto:PTarry@alixpartners.com" TargetMode="External"/><Relationship Id="rId22" Type="http://schemas.openxmlformats.org/officeDocument/2006/relationships/hyperlink" Target="mailto:milly.chow@blakes.com" TargetMode="External"/><Relationship Id="rId27" Type="http://schemas.openxmlformats.org/officeDocument/2006/relationships/hyperlink" Target="mailto:kranzleya@sullcrom.com" TargetMode="External"/><Relationship Id="rId30" Type="http://schemas.openxmlformats.org/officeDocument/2006/relationships/hyperlink" Target="mailto:brosen@proskauer.com" TargetMode="External"/><Relationship Id="rId35" Type="http://schemas.openxmlformats.org/officeDocument/2006/relationships/hyperlink" Target="mailto:Kevin.Ohara@ontario.ca" TargetMode="External"/><Relationship Id="rId43" Type="http://schemas.openxmlformats.org/officeDocument/2006/relationships/hyperlink" Target="mailto:rkarora@rogers.com" TargetMode="External"/><Relationship Id="rId48" Type="http://schemas.openxmlformats.org/officeDocument/2006/relationships/hyperlink" Target="mailto:Jim.lung@fcagroup.com" TargetMode="External"/><Relationship Id="rId56" Type="http://schemas.openxmlformats.org/officeDocument/2006/relationships/hyperlink" Target="mailto:cynthia.lo.bessette@mercer.com" TargetMode="External"/><Relationship Id="rId8" Type="http://schemas.openxmlformats.org/officeDocument/2006/relationships/hyperlink" Target="mailto:jmacdonald@osler.com" TargetMode="External"/><Relationship Id="rId51" Type="http://schemas.openxmlformats.org/officeDocument/2006/relationships/hyperlink" Target="mailto:mcmanusj@gtlaw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cody@jonesday.com" TargetMode="External"/><Relationship Id="rId17" Type="http://schemas.openxmlformats.org/officeDocument/2006/relationships/hyperlink" Target="mailto:christine.l.sinclair@pwc.com" TargetMode="External"/><Relationship Id="rId25" Type="http://schemas.openxmlformats.org/officeDocument/2006/relationships/hyperlink" Target="mailto:david.amato@nortonrosefulbright.com" TargetMode="External"/><Relationship Id="rId33" Type="http://schemas.openxmlformats.org/officeDocument/2006/relationships/hyperlink" Target="mailto:mshinderman@milbank.com" TargetMode="External"/><Relationship Id="rId38" Type="http://schemas.openxmlformats.org/officeDocument/2006/relationships/hyperlink" Target="mailto:jcontini@jcontinilaw.com" TargetMode="External"/><Relationship Id="rId46" Type="http://schemas.openxmlformats.org/officeDocument/2006/relationships/hyperlink" Target="mailto:ejames@crownegroupllc.com" TargetMode="External"/><Relationship Id="rId59" Type="http://schemas.openxmlformats.org/officeDocument/2006/relationships/footer" Target="footer1.xml"/><Relationship Id="rId20" Type="http://schemas.openxmlformats.org/officeDocument/2006/relationships/hyperlink" Target="mailto:hmeredith@mccarthy.ca" TargetMode="External"/><Relationship Id="rId41" Type="http://schemas.openxmlformats.org/officeDocument/2006/relationships/hyperlink" Target="mailto:grosberg@solgro.com" TargetMode="External"/><Relationship Id="rId54" Type="http://schemas.openxmlformats.org/officeDocument/2006/relationships/hyperlink" Target="mailto:creditservices@livingstonint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vanja.ginic@blakes.com" TargetMode="External"/><Relationship Id="rId28" Type="http://schemas.openxmlformats.org/officeDocument/2006/relationships/hyperlink" Target="mailto:wum@sullcrom.com" TargetMode="External"/><Relationship Id="rId36" Type="http://schemas.openxmlformats.org/officeDocument/2006/relationships/hyperlink" Target="mailto:tvanklink@millerthomson.com" TargetMode="External"/><Relationship Id="rId49" Type="http://schemas.openxmlformats.org/officeDocument/2006/relationships/hyperlink" Target="mailto:Arthur.conniff@gm.com" TargetMode="External"/><Relationship Id="rId57" Type="http://schemas.openxmlformats.org/officeDocument/2006/relationships/hyperlink" Target="mailto:Barry.Warren@Nissan-Usa.com" TargetMode="External"/><Relationship Id="rId10" Type="http://schemas.openxmlformats.org/officeDocument/2006/relationships/hyperlink" Target="mailto:priesterer@osler.com" TargetMode="External"/><Relationship Id="rId31" Type="http://schemas.openxmlformats.org/officeDocument/2006/relationships/hyperlink" Target="mailto:pantoszyk@proskauer.com" TargetMode="External"/><Relationship Id="rId44" Type="http://schemas.openxmlformats.org/officeDocument/2006/relationships/hyperlink" Target="mailto:hareeshbhargav@gmail.com" TargetMode="External"/><Relationship Id="rId52" Type="http://schemas.openxmlformats.org/officeDocument/2006/relationships/hyperlink" Target="mailto:brownli@gtlaw.com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rcarson@os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13EB-CBC6-244E-A3B9-C413DDAB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3499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E-Service List</dc:title>
  <dc:subject>March 5, 2019</dc:subject>
  <dc:creator/>
  <cp:keywords>Vari-Form Inc </cp:keywords>
  <dc:description/>
  <cp:lastModifiedBy/>
  <cp:revision>1</cp:revision>
  <dcterms:created xsi:type="dcterms:W3CDTF">2019-03-05T19:01:00Z</dcterms:created>
  <dcterms:modified xsi:type="dcterms:W3CDTF">2019-03-05T22:55:00Z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2018-12-19T08:00:00Z</vt:filetime>
  </property>
  <property fmtid="{D5CDD505-2E9C-101B-9397-08002B2CF9AE}" pid="3" name="Creator">
    <vt:lpwstr>Acrobat PDFMaker 17 for Word</vt:lpwstr>
  </property>
  <property fmtid="{D5CDD505-2E9C-101B-9397-08002B2CF9AE}" pid="4" name="DocIDAutoUpdate">
    <vt:lpwstr>ALL</vt:lpwstr>
  </property>
  <property fmtid="{D5CDD505-2E9C-101B-9397-08002B2CF9AE}" pid="5" name="DocsID">
    <vt:lpwstr>LEGAL_1:52844132.2</vt:lpwstr>
  </property>
  <property fmtid="{D5CDD505-2E9C-101B-9397-08002B2CF9AE}" pid="6" name="LastSaved">
    <vt:filetime>2018-12-19T08:00:00Z</vt:filetime>
  </property>
  <property fmtid="{D5CDD505-2E9C-101B-9397-08002B2CF9AE}" pid="7" name="DocID">
    <vt:lpwstr>126189/514122_x000b_MT DOCS 18699981v5</vt:lpwstr>
  </property>
</Properties>
</file>